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CC3" w:rsidRDefault="000A316D">
      <w:r>
        <w:rPr>
          <w:noProof/>
          <w:lang w:eastAsia="pl-PL"/>
        </w:rPr>
        <w:drawing>
          <wp:inline distT="0" distB="0" distL="0" distR="0">
            <wp:extent cx="5760720" cy="81013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resje-Wawelskie-Małgorzata-Pfister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CC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7908925</wp:posOffset>
                </wp:positionV>
                <wp:extent cx="4663440" cy="365760"/>
                <wp:effectExtent l="0" t="0" r="22860" b="1524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6CC3" w:rsidRDefault="00C76CC3">
                            <w:r>
                              <w:t>Kapliczka w Gorcach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45.55pt;margin-top:622.75pt;width:367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" fillcolor="white [3201]" strokeweight=".5pt">
                <v:textbox>
                  <w:txbxContent>
                    <w:p w:rsidR="00C76CC3" w:rsidRDefault="00C76CC3">
                      <w:r>
                        <w:t>Kapliczka w Gorcach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7759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pliczka-Góralska-w-Gorcach Małgorzata Pfister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6CC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-244475</wp:posOffset>
                </wp:positionV>
                <wp:extent cx="5052060" cy="243840"/>
                <wp:effectExtent l="0" t="0" r="15240" b="2286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6CC3" w:rsidRDefault="00C76CC3">
                            <w:r>
                              <w:t>Kapliczka Mazurska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35.95pt;margin-top:-19.25pt;width:397.8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" fillcolor="white [3201]" strokeweight=".5pt">
                <v:textbox>
                  <w:txbxContent>
                    <w:p w:rsidR="00C76CC3" w:rsidRDefault="00C76CC3">
                      <w:r>
                        <w:t>Kapliczka Mazurska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58108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pliczka-Mazurska-z-rzeźbą-Chrystusa-Małgorzata-Pfister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6403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wy-Powiew-Ducha-Świętego-grafika-Małgorzata-Pfister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CC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7962265</wp:posOffset>
                </wp:positionV>
                <wp:extent cx="5219700" cy="304800"/>
                <wp:effectExtent l="0" t="0" r="19050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6CC3" w:rsidRDefault="00C76CC3">
                            <w:r>
                              <w:t>Bazylika Miłosierdzia Skarżysko Kamienna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o:spid="_x0000_s1028" type="#_x0000_t202" style="position:absolute;margin-left:42.55pt;margin-top:626.95pt;width:411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" fillcolor="white [3201]" strokeweight=".5pt">
                <v:textbox>
                  <w:txbxContent>
                    <w:p w:rsidR="00C76CC3" w:rsidRDefault="00C76CC3">
                      <w:r>
                        <w:t>Bazylika Miłosierdzia Skarżysko Kamienna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7696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miątki-Papieskie-Bazylika-Miłosierdzia-Skażysko-Kamienna-Replika-Matki-Boskiej-Ostrobramskiej--rysunek-graficzny-Małgorzata-Pfister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CC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7428865</wp:posOffset>
                </wp:positionV>
                <wp:extent cx="5288280" cy="312420"/>
                <wp:effectExtent l="0" t="0" r="26670" b="1143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6CC3" w:rsidRDefault="00C76CC3">
                            <w:r>
                              <w:t>Relikwiarz Rzymski z kroplą krwi Jana Pawła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" o:spid="_x0000_s1029" type="#_x0000_t202" style="position:absolute;margin-left:58.15pt;margin-top:584.95pt;width:416.4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" fillcolor="white [3201]" strokeweight=".5pt">
                <v:textbox>
                  <w:txbxContent>
                    <w:p w:rsidR="00C76CC3" w:rsidRDefault="00C76CC3">
                      <w:r>
                        <w:t>Relikwiarz Rzymski z kroplą krwi Jana Pawła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60720" cy="7011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likwiarz-Rzymski-z-Kroplą-Krwi-Błogosławionego-Jana-Pawła-2--grafika Małgorzata Pfister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76" w:rsidRDefault="000A316D">
      <w:r>
        <w:rPr>
          <w:noProof/>
          <w:lang w:eastAsia="pl-PL"/>
        </w:rPr>
        <w:lastRenderedPageBreak/>
        <w:drawing>
          <wp:inline distT="0" distB="0" distL="0" distR="0">
            <wp:extent cx="5760720" cy="2381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wel-Małgorzata-Pfister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571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eże-Mariackie-Małgorzata-Pfister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6D"/>
    <w:rsid w:val="000A316D"/>
    <w:rsid w:val="00BA3776"/>
    <w:rsid w:val="00C7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D1B2"/>
  <w15:chartTrackingRefBased/>
  <w15:docId w15:val="{853EDE98-B178-446C-98F8-F3A96DC8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Jakubek</dc:creator>
  <cp:keywords/>
  <dc:description/>
  <cp:lastModifiedBy>Hanna Jakubek</cp:lastModifiedBy>
  <cp:revision>2</cp:revision>
  <dcterms:created xsi:type="dcterms:W3CDTF">2021-03-21T10:46:00Z</dcterms:created>
  <dcterms:modified xsi:type="dcterms:W3CDTF">2021-03-21T10:51:00Z</dcterms:modified>
</cp:coreProperties>
</file>